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Evaluation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Please take a few moments to answer the following questions.  Your feedback is important as this demo continues to be revised.  Thank you.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How might you be able to incorporate this demo into your own classroom?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Are there any sections that should be revisited and revised for future presentation?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Do you have any other suggestions or comments?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BONUS: Was Christopher McGee guilty or not guilty of administering steroids to prized race-sloth Lightning?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